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33" w:rsidRPr="00D83777" w:rsidRDefault="00D83777" w:rsidP="00D83777">
      <w:p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Exam Research</w:t>
      </w:r>
      <w:bookmarkStart w:id="0" w:name="_GoBack"/>
      <w:bookmarkEnd w:id="0"/>
    </w:p>
    <w:p w:rsidR="00D83777" w:rsidRPr="00D83777" w:rsidRDefault="00D83777" w:rsidP="00D83777">
      <w:p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Answer the following: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What are waves?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How are sound and light related to waves?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What is frequency?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What is wave length?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How can wave speed be calculated?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What is an isotope?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How are isotopes different than ions?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What is the mass of a proton?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What is the charge of an atom if it loses an electron?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What is the mass of an electron?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What is Newton’s 2</w:t>
      </w:r>
      <w:r w:rsidRPr="00D83777">
        <w:rPr>
          <w:b/>
          <w:sz w:val="44"/>
          <w:szCs w:val="44"/>
          <w:vertAlign w:val="superscript"/>
        </w:rPr>
        <w:t>nd</w:t>
      </w:r>
      <w:r w:rsidRPr="00D83777">
        <w:rPr>
          <w:b/>
          <w:sz w:val="44"/>
          <w:szCs w:val="44"/>
        </w:rPr>
        <w:t xml:space="preserve"> law?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What is the equation that is associated with Newton’s 2</w:t>
      </w:r>
      <w:r w:rsidRPr="00D83777">
        <w:rPr>
          <w:b/>
          <w:sz w:val="44"/>
          <w:szCs w:val="44"/>
          <w:vertAlign w:val="superscript"/>
        </w:rPr>
        <w:t>nd</w:t>
      </w:r>
      <w:r w:rsidRPr="00D83777">
        <w:rPr>
          <w:b/>
          <w:sz w:val="44"/>
          <w:szCs w:val="44"/>
        </w:rPr>
        <w:t xml:space="preserve"> law?</w:t>
      </w:r>
    </w:p>
    <w:p w:rsidR="00D83777" w:rsidRPr="00D83777" w:rsidRDefault="00D83777" w:rsidP="00D83777">
      <w:pPr>
        <w:pStyle w:val="ListParagraph"/>
        <w:numPr>
          <w:ilvl w:val="0"/>
          <w:numId w:val="1"/>
        </w:numPr>
        <w:jc w:val="center"/>
        <w:rPr>
          <w:b/>
          <w:sz w:val="44"/>
          <w:szCs w:val="44"/>
        </w:rPr>
      </w:pPr>
      <w:r w:rsidRPr="00D83777">
        <w:rPr>
          <w:b/>
          <w:sz w:val="44"/>
          <w:szCs w:val="44"/>
        </w:rPr>
        <w:t>If a moving object is accelerating, how can you calculate the force needed or exerted?</w:t>
      </w:r>
    </w:p>
    <w:sectPr w:rsidR="00D83777" w:rsidRPr="00D8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532"/>
    <w:multiLevelType w:val="hybridMultilevel"/>
    <w:tmpl w:val="6C3CD6AA"/>
    <w:lvl w:ilvl="0" w:tplc="9FE815C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77"/>
    <w:rsid w:val="00A37333"/>
    <w:rsid w:val="00D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2016-01-18T16:49:00Z</dcterms:created>
  <dcterms:modified xsi:type="dcterms:W3CDTF">2016-01-18T16:54:00Z</dcterms:modified>
</cp:coreProperties>
</file>